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8339C6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left="2347" w:right="68" w:hanging="2347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 w:themeColor="text1"/>
          <w:spacing w:val="-1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 w:themeColor="text1"/>
          <w:spacing w:val="-1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附件3</w:t>
      </w:r>
    </w:p>
    <w:p w14:paraId="67110824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700" w:lineRule="exact"/>
        <w:ind w:left="2347" w:right="68" w:hanging="2347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000000" w:themeColor="text1"/>
          <w:spacing w:val="-14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 w14:paraId="46DDE435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2347" w:right="68" w:hanging="2347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14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000000" w:themeColor="text1"/>
          <w:spacing w:val="-14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第十五届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14"/>
          <w:sz w:val="44"/>
          <w:szCs w:val="44"/>
          <w14:textFill>
            <w14:solidFill>
              <w14:schemeClr w14:val="tx1"/>
            </w14:solidFill>
          </w14:textFill>
        </w:rPr>
        <w:t>中国创新创业大赛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14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现代石化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14"/>
          <w:sz w:val="44"/>
          <w:szCs w:val="44"/>
          <w14:textFill>
            <w14:solidFill>
              <w14:schemeClr w14:val="tx1"/>
            </w14:solidFill>
          </w14:textFill>
        </w:rPr>
        <w:t>专业赛</w:t>
      </w:r>
    </w:p>
    <w:p w14:paraId="1BB6AE3E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6" w:lineRule="exact"/>
        <w:ind w:left="2347" w:right="68" w:hanging="2347"/>
        <w:jc w:val="center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13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14"/>
          <w:sz w:val="44"/>
          <w:szCs w:val="44"/>
          <w14:textFill>
            <w14:solidFill>
              <w14:schemeClr w14:val="tx1"/>
            </w14:solidFill>
          </w14:textFill>
        </w:rPr>
        <w:t>项</w:t>
      </w:r>
      <w:r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13"/>
          <w:sz w:val="44"/>
          <w:szCs w:val="44"/>
          <w14:textFill>
            <w14:solidFill>
              <w14:schemeClr w14:val="tx1"/>
            </w14:solidFill>
          </w14:textFill>
        </w:rPr>
        <w:t>目负责人诚信承诺书</w:t>
      </w:r>
    </w:p>
    <w:bookmarkEnd w:id="0"/>
    <w:p w14:paraId="1057C468">
      <w:pPr>
        <w:pStyle w:val="4"/>
        <w:rPr>
          <w:rFonts w:hint="default" w:ascii="Times New Roman" w:hAnsi="Times New Roman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 w14:paraId="3971C88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本人作为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现代石化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专业赛报名单位的项目负责人，承诺如下：</w:t>
      </w:r>
    </w:p>
    <w:p w14:paraId="401C04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1.本人已完全理解大赛报名的要求，并按大赛通知要求进行申报。</w:t>
      </w:r>
    </w:p>
    <w:p w14:paraId="4838A3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2.本人对申报材料的真实性、完整性、合法性、合规性负责。</w:t>
      </w:r>
    </w:p>
    <w:p w14:paraId="50D151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3.本人遵守《中华人民共和国保守国家秘密法》和《科学技术保密规定》等相关法律法规，所填报信息不涉及涉密内容。</w:t>
      </w:r>
    </w:p>
    <w:p w14:paraId="3E6D62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4.本人严守科研诚信。</w:t>
      </w:r>
    </w:p>
    <w:p w14:paraId="0A67BB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5.如本项目获得大赛</w:t>
      </w:r>
      <w:r>
        <w:rPr>
          <w:rFonts w:hint="eastAsia" w:ascii="Times New Roman" w:hAnsi="Times New Roman" w:eastAsia="仿宋_GB2312" w:cs="Times New Roman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项目经费</w:t>
      </w: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支持，本人愿意作为项目负责人，按照科技计划相关管理规定，以及本单位的科研管理规定，负责开展和完成所申报的研究任务。</w:t>
      </w:r>
    </w:p>
    <w:p w14:paraId="5170C67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如有不符，愿意承担相关后果并接受相应的处理。</w:t>
      </w:r>
    </w:p>
    <w:p w14:paraId="493B443C"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textAlignment w:val="baseline"/>
        <w:rPr>
          <w:rFonts w:hint="default" w:ascii="Times New Roman" w:hAnsi="Times New Roman" w:eastAsia="方正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AED356B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4488"/>
        <w:textAlignment w:val="baseline"/>
        <w:rPr>
          <w:rFonts w:hint="default" w:ascii="Times New Roman" w:hAnsi="Times New Roman" w:eastAsia="方正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项目负责人（签字）</w:t>
      </w:r>
    </w:p>
    <w:p w14:paraId="656194E2">
      <w:pPr>
        <w:pStyle w:val="2"/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5256"/>
        <w:textAlignment w:val="baseline"/>
        <w:rPr>
          <w:rFonts w:hint="default" w:ascii="Times New Roman" w:hAnsi="Times New Roman" w:eastAsia="方正小标宋简体" w:cs="Times New Roman"/>
          <w:b w:val="0"/>
          <w:bCs w:val="0"/>
          <w:color w:val="000000" w:themeColor="text1"/>
          <w:spacing w:val="-1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年   </w:t>
      </w:r>
      <w:r>
        <w:rPr>
          <w:rFonts w:hint="eastAsia" w:ascii="Times New Roman" w:hAnsi="Times New Roman" w:eastAsia="方正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eastAsia="方正仿宋_GB2312" w:cs="Times New Roman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default" w:ascii="Times New Roman" w:hAnsi="Times New Roman" w:eastAsia="方正仿宋_GB2312" w:cs="Times New Roman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 xml:space="preserve">   日</w:t>
      </w:r>
    </w:p>
    <w:p w14:paraId="0C8C32D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F7831"/>
    <w:rsid w:val="177F7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rFonts w:ascii="仿宋" w:hAnsi="仿宋" w:eastAsia="仿宋" w:cs="仿宋"/>
      <w:sz w:val="31"/>
      <w:szCs w:val="31"/>
      <w:lang w:eastAsia="en-US"/>
    </w:rPr>
  </w:style>
  <w:style w:type="paragraph" w:styleId="3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eastAsia="宋体" w:cs="Times New Roman"/>
    </w:rPr>
  </w:style>
  <w:style w:type="paragraph" w:styleId="4">
    <w:name w:val="endnote text"/>
    <w:basedOn w:val="1"/>
    <w:next w:val="2"/>
    <w:qFormat/>
    <w:uiPriority w:val="0"/>
    <w:pPr>
      <w:snapToGrid w:val="0"/>
      <w:jc w:val="left"/>
    </w:pPr>
    <w:rPr>
      <w:rFonts w:ascii="Times New Roman" w:hAnsi="Times New Roman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2026-07-07T02:31:00Z</dcterms:created>
  <dc:creator>王JX</dc:creator>
  <cp:lastModifiedBy>王JX</cp:lastModifiedBy>
  <dcterms:modified xsi:type="dcterms:W3CDTF">2026-07-07T02:32:12Z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311F141E1B454AB588F30ADEDA5C390D_11</vt:lpwstr>
  </property>
  <property fmtid="{D5CDD505-2E9C-101B-9397-08002B2CF9AE}" pid="4" name="KSOTemplateDocerSaveRecord">
    <vt:lpwstr>eyJoZGlkIjoiZTRmZjFjZjVhNTU5OWFmODJmODAxZDExNjhiZDM1OTEiLCJ1c2VySWQiOiIxMTgwMjI1Nzk4In0=</vt:lpwstr>
  </property>
</Properties>
</file>